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1070AA" w:rsidR="00EF2B35" w:rsidRPr="00917E03" w:rsidRDefault="000B6669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4787253" wp14:editId="5B1C6C09">
            <wp:simplePos x="0" y="0"/>
            <wp:positionH relativeFrom="column">
              <wp:posOffset>5581650</wp:posOffset>
            </wp:positionH>
            <wp:positionV relativeFrom="paragraph">
              <wp:posOffset>-540385</wp:posOffset>
            </wp:positionV>
            <wp:extent cx="1063625" cy="1308735"/>
            <wp:effectExtent l="0" t="0" r="3175" b="12065"/>
            <wp:wrapTight wrapText="bothSides">
              <wp:wrapPolygon edited="0">
                <wp:start x="0" y="0"/>
                <wp:lineTo x="0" y="21380"/>
                <wp:lineTo x="21149" y="21380"/>
                <wp:lineTo x="2114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ss-in-boots cov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130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>
        <w:rPr>
          <w:rFonts w:ascii="Century Gothic" w:hAnsi="Century Gothic"/>
          <w:b/>
          <w:sz w:val="36"/>
          <w:szCs w:val="36"/>
        </w:rPr>
        <w:t>_____</w:t>
      </w:r>
      <w:r w:rsidR="00E354FA" w:rsidRPr="00917E03">
        <w:rPr>
          <w:rFonts w:ascii="Century Gothic" w:hAnsi="Century Gothic"/>
          <w:b/>
          <w:sz w:val="36"/>
          <w:szCs w:val="36"/>
        </w:rPr>
        <w:t>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24CF8BB9" w:rsidR="00AC4CA6" w:rsidRPr="00362D59" w:rsidRDefault="003E67CE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 the book “</w:t>
      </w:r>
      <w:r w:rsidR="00A03765">
        <w:rPr>
          <w:rFonts w:ascii="Century Gothic" w:hAnsi="Century Gothic"/>
          <w:b/>
          <w:sz w:val="32"/>
          <w:szCs w:val="32"/>
        </w:rPr>
        <w:t>A Bike for Brad</w:t>
      </w:r>
      <w:r w:rsidR="000B6669">
        <w:rPr>
          <w:rFonts w:ascii="Century Gothic" w:hAnsi="Century Gothic"/>
          <w:b/>
          <w:sz w:val="32"/>
          <w:szCs w:val="32"/>
        </w:rPr>
        <w:t>”</w:t>
      </w:r>
      <w:r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</w:p>
    <w:p w14:paraId="212550E7" w14:textId="3C80974C" w:rsidR="003E67CE" w:rsidRDefault="00256FB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colour was the bike Brad wanted in the bike shop?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257FE48C" w:rsidR="00410E18" w:rsidRDefault="00256FB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did Brad try out his new bike?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7043BF43" w:rsidR="00410E18" w:rsidRDefault="00292E2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How did </w:t>
      </w:r>
      <w:r w:rsidR="00256FB9">
        <w:rPr>
          <w:rFonts w:ascii="Century Gothic" w:hAnsi="Century Gothic"/>
          <w:b/>
          <w:sz w:val="36"/>
          <w:szCs w:val="36"/>
        </w:rPr>
        <w:t>Brad win the race?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27A819F4" w:rsidR="00410E18" w:rsidRDefault="000C082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Why do you </w:t>
      </w:r>
      <w:r w:rsidRPr="000C0821">
        <w:rPr>
          <w:rFonts w:ascii="Century Gothic" w:hAnsi="Century Gothic"/>
          <w:b/>
          <w:i/>
          <w:sz w:val="36"/>
          <w:szCs w:val="36"/>
        </w:rPr>
        <w:t>think</w:t>
      </w:r>
      <w:r>
        <w:rPr>
          <w:rFonts w:ascii="Century Gothic" w:hAnsi="Century Gothic"/>
          <w:b/>
          <w:sz w:val="36"/>
          <w:szCs w:val="36"/>
        </w:rPr>
        <w:t xml:space="preserve"> Brad was so good at riding his bike?</w:t>
      </w:r>
    </w:p>
    <w:p w14:paraId="55FFA4AD" w14:textId="516C95A8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7EA08DDA" w14:textId="706ED3B0" w:rsidR="000C0821" w:rsidRDefault="000C082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  <w:bookmarkStart w:id="0" w:name="_GoBack"/>
      <w:bookmarkEnd w:id="0"/>
    </w:p>
    <w:p w14:paraId="662BFA81" w14:textId="29997169" w:rsidR="00FF68F0" w:rsidRDefault="00266EF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</w:t>
      </w:r>
      <w:r w:rsidR="000C0821">
        <w:rPr>
          <w:rFonts w:ascii="Century Gothic" w:hAnsi="Century Gothic"/>
          <w:b/>
          <w:sz w:val="36"/>
          <w:szCs w:val="36"/>
        </w:rPr>
        <w:t>hy</w:t>
      </w:r>
      <w:r w:rsidR="0091017F">
        <w:rPr>
          <w:rFonts w:ascii="Century Gothic" w:hAnsi="Century Gothic"/>
          <w:b/>
          <w:sz w:val="36"/>
          <w:szCs w:val="36"/>
        </w:rPr>
        <w:t xml:space="preserve"> </w:t>
      </w:r>
      <w:r w:rsidR="00292E29">
        <w:rPr>
          <w:rFonts w:ascii="Century Gothic" w:hAnsi="Century Gothic"/>
          <w:b/>
          <w:sz w:val="36"/>
          <w:szCs w:val="36"/>
        </w:rPr>
        <w:t xml:space="preserve">do </w:t>
      </w:r>
      <w:r w:rsidR="0091017F" w:rsidRPr="0091017F">
        <w:rPr>
          <w:rFonts w:ascii="Century Gothic" w:hAnsi="Century Gothic"/>
          <w:b/>
          <w:i/>
          <w:sz w:val="36"/>
          <w:szCs w:val="36"/>
        </w:rPr>
        <w:t>you think</w:t>
      </w:r>
      <w:r w:rsidR="0091017F">
        <w:rPr>
          <w:rFonts w:ascii="Century Gothic" w:hAnsi="Century Gothic"/>
          <w:b/>
          <w:sz w:val="36"/>
          <w:szCs w:val="36"/>
        </w:rPr>
        <w:t xml:space="preserve"> </w:t>
      </w:r>
      <w:r w:rsidR="000C0821">
        <w:rPr>
          <w:rFonts w:ascii="Century Gothic" w:hAnsi="Century Gothic"/>
          <w:b/>
          <w:sz w:val="36"/>
          <w:szCs w:val="36"/>
        </w:rPr>
        <w:t>Brad tried not to feel disappointed when he got the second-hand bike?</w:t>
      </w:r>
    </w:p>
    <w:p w14:paraId="225903A2" w14:textId="65AC7C69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ED812E0" w14:textId="54AF7BFD" w:rsidR="0031485C" w:rsidRPr="00917E03" w:rsidRDefault="0031485C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31485C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256FB9" w:rsidRDefault="00256FB9" w:rsidP="009A3F16">
      <w:pPr>
        <w:spacing w:after="0"/>
      </w:pPr>
      <w:r>
        <w:separator/>
      </w:r>
    </w:p>
  </w:endnote>
  <w:endnote w:type="continuationSeparator" w:id="0">
    <w:p w14:paraId="3C6BDB62" w14:textId="77777777" w:rsidR="00256FB9" w:rsidRDefault="00256FB9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7F73BA46" w:rsidR="00256FB9" w:rsidRDefault="00256FB9" w:rsidP="009A3F16">
    <w:pPr>
      <w:pStyle w:val="Header"/>
    </w:pPr>
    <w:r>
      <w:t>“A Bike for Brad” – PM Level</w:t>
    </w:r>
    <w:r w:rsidR="00AC794B">
      <w:t xml:space="preserve"> 20 text </w:t>
    </w:r>
    <w:r>
      <w:t>by Stephen Harrison</w:t>
    </w:r>
  </w:p>
  <w:p w14:paraId="0478FFA6" w14:textId="77777777" w:rsidR="00256FB9" w:rsidRPr="004E4E42" w:rsidRDefault="00256FB9" w:rsidP="00A03765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This work</w:t>
    </w:r>
    <w:r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NonCommercial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ShareAlike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3.0 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Unported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5B40815C" w:rsidR="00256FB9" w:rsidRDefault="00256FB9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241D05DF" wp14:editId="087713D5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256FB9" w:rsidRDefault="00256FB9" w:rsidP="009A3F16">
      <w:pPr>
        <w:spacing w:after="0"/>
      </w:pPr>
      <w:r>
        <w:separator/>
      </w:r>
    </w:p>
  </w:footnote>
  <w:footnote w:type="continuationSeparator" w:id="0">
    <w:p w14:paraId="221F4221" w14:textId="77777777" w:rsidR="00256FB9" w:rsidRDefault="00256FB9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B6669"/>
    <w:rsid w:val="000C0821"/>
    <w:rsid w:val="001969B8"/>
    <w:rsid w:val="00256FB9"/>
    <w:rsid w:val="00266EF6"/>
    <w:rsid w:val="00290303"/>
    <w:rsid w:val="00292E29"/>
    <w:rsid w:val="0031485C"/>
    <w:rsid w:val="00362D59"/>
    <w:rsid w:val="003C70E1"/>
    <w:rsid w:val="003E2428"/>
    <w:rsid w:val="003E67CE"/>
    <w:rsid w:val="00410E18"/>
    <w:rsid w:val="0049797C"/>
    <w:rsid w:val="00551CC6"/>
    <w:rsid w:val="0055645F"/>
    <w:rsid w:val="00817BE9"/>
    <w:rsid w:val="008A09E8"/>
    <w:rsid w:val="008F3D18"/>
    <w:rsid w:val="0091017F"/>
    <w:rsid w:val="00917E03"/>
    <w:rsid w:val="009A3F16"/>
    <w:rsid w:val="009B481C"/>
    <w:rsid w:val="00A03765"/>
    <w:rsid w:val="00A5523A"/>
    <w:rsid w:val="00AA015E"/>
    <w:rsid w:val="00AC4CA6"/>
    <w:rsid w:val="00AC794B"/>
    <w:rsid w:val="00BB6BFB"/>
    <w:rsid w:val="00BE5BCB"/>
    <w:rsid w:val="00C14AB4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66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66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66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6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681</Characters>
  <Application>Microsoft Macintosh Word</Application>
  <DocSecurity>0</DocSecurity>
  <Lines>5</Lines>
  <Paragraphs>1</Paragraphs>
  <ScaleCrop>false</ScaleCrop>
  <Company>Anitya Pty Ltd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2011-08-14T01:58:00Z</cp:lastPrinted>
  <dcterms:created xsi:type="dcterms:W3CDTF">2012-09-23T04:57:00Z</dcterms:created>
  <dcterms:modified xsi:type="dcterms:W3CDTF">2012-09-23T06:24:00Z</dcterms:modified>
</cp:coreProperties>
</file>